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2025年IPTV人民北机房应用负载均衡系统设备采购项目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keepNext w:val="0"/>
              <w:keepLines w:val="0"/>
              <w:suppressLineNumbers w:val="0"/>
              <w:tabs>
                <w:tab w:val="left" w:pos="202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   月  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keepNext w:val="0"/>
              <w:keepLines w:val="0"/>
              <w:suppressLineNumbers w:val="0"/>
              <w:tabs>
                <w:tab w:val="left" w:pos="1426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54B36EF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合同价（单价）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答：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5F5BB5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2025年IPTV人民北机房应用负载均衡系统设备采购项目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谭小姐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val="en-US" w:eastAsia="zh-CN"/>
        </w:rPr>
        <w:t>2025</w:t>
      </w:r>
      <w:r>
        <w:rPr>
          <w:kern w:val="2"/>
        </w:rPr>
        <w:t>年</w:t>
      </w:r>
      <w:r>
        <w:rPr>
          <w:rFonts w:hint="eastAsia"/>
          <w:kern w:val="2"/>
          <w:lang w:val="en-US" w:eastAsia="zh-CN"/>
        </w:rPr>
        <w:t>7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22</w:t>
      </w:r>
      <w:bookmarkStart w:id="0" w:name="_GoBack"/>
      <w:bookmarkEnd w:id="0"/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联系人：谭小姐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50165</wp:posOffset>
              </wp:positionV>
              <wp:extent cx="9465945" cy="10160"/>
              <wp:effectExtent l="0" t="28575" r="1905" b="3746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465945" cy="1016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9.25pt;margin-top:3.95pt;height:0.8pt;width:745.35pt;z-index:251660288;mso-width-relative:page;mso-height-relative:page;" filled="f" stroked="t" coordsize="21600,21600" o:gfxdata="UEsDBAoAAAAAAIdO4kAAAAAAAAAAAAAAAAAEAAAAZHJzL1BLAwQUAAAACACHTuJA1YO1rNYAAAAI&#10;AQAADwAAAGRycy9kb3ducmV2LnhtbE2PzW7CMBCE75X6DtZW6g0cAmlDiIMqpN7Lz6U3E2+TgL22&#10;YieBt685tcfRjGa+Kbc3o9mIve8sCVjME2BItVUdNQJOx89ZDswHSUpqSyjgjh621fNTKQtlJ9rj&#10;eAgNiyXkCymgDcEVnPu6RSP93Dqk6P3Y3sgQZd9w1csplhvN0yR540Z2FBda6XDXYn09DEaAO67y&#10;cBnv15Mbpu/lh93vvnQrxOvLItkAC3gLf2F44Ed0qCLT2Q6kPNMCZlmexaiA9zWwh79apimws4B1&#10;Brwq+f8D1S9QSwMEFAAAAAgAh07iQOPlICz9AQAAygMAAA4AAABkcnMvZTJvRG9jLnhtbK1TsXIT&#10;MRDtmeEfNOrx+ZLYkBufU9gTmgCZiaGXdTqfJpJWo5V99k/wA8zQQUVJz98QPoOVbJwQmhRcodFq&#10;d9/ue7s3udhawzYqoAZX83Iw5Ew5CY12q5q/X1y+eMUZRuEaYcCpmu8U8ovp82eT3lfqBDowjQqM&#10;QBxWva95F6OvigJlp6zAAXjlyNlCsCKSGVZFE0RP6NYUJ8PhuOghND6AVIj0Ot87+QExPAUQ2lZL&#10;NQe5tsrFPWpQRkSihJ32yKe527ZVMr5rW1SRmZoT05hPKkL3ZTqL6URUqyB8p+WhBfGUFh5xskI7&#10;KnqEmoso2Drof6CslgEQ2jiQYIs9kawIsSiHj7S56YRXmQtJjf4oOv4/WPl2cx2Ybmp+ypkTlgZ+&#10;9+n7z49ffv34TOfdt6/sNInUe6woduauQ6Ipt+7GX4G8ReZg1gm3UrnZxc4TQpkyir9SkoGeSi37&#10;N9BQjFhHyIpt22BZa7T/kBITOKnCtnlEu+OI1DYySY/nZ+PR+dmIM0m+cliO8wgLUSWYlOwDxtcK&#10;LEuXmhvtkoKiEpsrjKmt+5D07OBSG5O3wDjW13z0shzRckjrSZPYabegzbjNEAhGNyk8JWJYLWcm&#10;sI1Im5W/zJo8D8MCrF2zL2vcQZSkw17RJTS76/BHLBpx7u+wjmmHHto5+/4Xn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YO1rNYAAAAIAQAADwAAAAAAAAABACAAAAAiAAAAZHJzL2Rvd25yZXYu&#10;eG1sUEsBAhQAFAAAAAgAh07iQOPlICz9AQAAygMAAA4AAAAAAAAAAQAgAAAAJQEAAGRycy9lMm9E&#10;b2MueG1sUEsFBgAAAAAGAAYAWQEAAJQ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64B528D"/>
    <w:rsid w:val="07573123"/>
    <w:rsid w:val="07D67AA6"/>
    <w:rsid w:val="09A6701A"/>
    <w:rsid w:val="0D466B4A"/>
    <w:rsid w:val="0E260F32"/>
    <w:rsid w:val="11354BA8"/>
    <w:rsid w:val="1957725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44C935E1"/>
    <w:rsid w:val="46432198"/>
    <w:rsid w:val="479100D3"/>
    <w:rsid w:val="4E127DA7"/>
    <w:rsid w:val="54F12925"/>
    <w:rsid w:val="585263A7"/>
    <w:rsid w:val="5E6F6B50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771</Words>
  <Characters>838</Characters>
  <Lines>7</Lines>
  <Paragraphs>2</Paragraphs>
  <TotalTime>8</TotalTime>
  <ScaleCrop>false</ScaleCrop>
  <LinksUpToDate>false</LinksUpToDate>
  <CharactersWithSpaces>845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谭工</cp:lastModifiedBy>
  <cp:lastPrinted>2022-11-04T11:32:00Z</cp:lastPrinted>
  <dcterms:modified xsi:type="dcterms:W3CDTF">2025-07-14T10:59:43Z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eyJoZGlkIjoiMmFmODZiODVhMDQzNGFmOGExNzkxODYyNjc1ZTgyODAiLCJ1c2VySWQiOiIxMjc4MzA4NzQ2In0=</vt:lpwstr>
  </property>
</Properties>
</file>